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1" w:rsidRDefault="002065D0" w:rsidP="006236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669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ПРОЕКТ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«ВАСИЛЬЕВО-ХАНЖОНОВСКОЕ СЕЛЬСКОЕ ПОСЕЛЕНИЕ»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СОБРАНИЕ ДЕПУТАТОВ ВАСИЛЬЕВО-ХАНЖОНОВСКОГО СЕЛЬСКОГО ПОСЕЛЕНИЯ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367F">
        <w:rPr>
          <w:rFonts w:ascii="Times New Roman" w:hAnsi="Times New Roman"/>
          <w:b/>
          <w:sz w:val="28"/>
          <w:szCs w:val="28"/>
        </w:rPr>
        <w:t>РЕШЕНИЕ</w:t>
      </w:r>
    </w:p>
    <w:p w:rsidR="000553F1" w:rsidRPr="000553F1" w:rsidRDefault="000553F1" w:rsidP="000553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OLE_LINK1"/>
      <w:bookmarkStart w:id="2" w:name="OLE_LINK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 в  решение  Собрания  депутатов Васильево-Ханжоновского  сельского  поселения от </w:t>
      </w:r>
      <w:r w:rsidR="004C3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25.05 2017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48  « </w:t>
      </w:r>
      <w:r w:rsidRPr="000553F1">
        <w:rPr>
          <w:rFonts w:ascii="Times New Roman" w:eastAsia="Times New Roman" w:hAnsi="Times New Roman"/>
          <w:b/>
          <w:sz w:val="28"/>
          <w:szCs w:val="28"/>
          <w:lang w:eastAsia="ru-RU"/>
        </w:rPr>
        <w:t>О денежном содержании муниципальных служащих муниципального образования «Васильево-</w:t>
      </w:r>
      <w:proofErr w:type="spellStart"/>
      <w:r w:rsidRPr="000553F1">
        <w:rPr>
          <w:rFonts w:ascii="Times New Roman" w:eastAsia="Times New Roman" w:hAnsi="Times New Roman"/>
          <w:b/>
          <w:sz w:val="28"/>
          <w:szCs w:val="28"/>
          <w:lang w:eastAsia="ru-RU"/>
        </w:rPr>
        <w:t>Ханжоновское</w:t>
      </w:r>
      <w:proofErr w:type="spellEnd"/>
      <w:r w:rsidRPr="000553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  <w:bookmarkEnd w:id="1"/>
      <w:bookmarkEnd w:id="2"/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367F" w:rsidRPr="0062367F" w:rsidRDefault="0062367F" w:rsidP="00623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 xml:space="preserve">           Принято </w:t>
      </w:r>
    </w:p>
    <w:p w:rsidR="0062367F" w:rsidRPr="0062367F" w:rsidRDefault="0062367F" w:rsidP="00623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 xml:space="preserve">Собранием </w:t>
      </w:r>
      <w:r w:rsidR="000669D1">
        <w:rPr>
          <w:rFonts w:ascii="Times New Roman" w:hAnsi="Times New Roman"/>
          <w:b/>
          <w:sz w:val="28"/>
          <w:szCs w:val="28"/>
        </w:rPr>
        <w:t xml:space="preserve"> депутатов                                                   «     »        </w:t>
      </w:r>
      <w:r w:rsidRPr="0062367F">
        <w:rPr>
          <w:rFonts w:ascii="Times New Roman" w:hAnsi="Times New Roman"/>
          <w:b/>
          <w:sz w:val="28"/>
          <w:szCs w:val="28"/>
        </w:rPr>
        <w:t>20</w:t>
      </w:r>
      <w:r w:rsidR="000669D1">
        <w:rPr>
          <w:rFonts w:ascii="Times New Roman" w:hAnsi="Times New Roman"/>
          <w:b/>
          <w:sz w:val="28"/>
          <w:szCs w:val="28"/>
        </w:rPr>
        <w:t xml:space="preserve">22 </w:t>
      </w:r>
      <w:r w:rsidRPr="006236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065D0" w:rsidRPr="00223658" w:rsidRDefault="002065D0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Областным законом Ростовской области от 9 октября 2007 года № 786-ЗС «О муниципальной службе в Ростовской области», во исполнение Областного закона от 26.04.2022 № 692-ЗС «О внесении изменений в отдельные Областные законы», в целях приведения нормативных правовых актов муниципального образования «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Васильево-</w:t>
      </w:r>
      <w:proofErr w:type="spellStart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Ханжоновское</w:t>
      </w:r>
      <w:proofErr w:type="spellEnd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поселение» в соответствии с областным законодательством, Собрание депутатов 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proofErr w:type="gramEnd"/>
    </w:p>
    <w:p w:rsidR="002065D0" w:rsidRPr="00223658" w:rsidRDefault="002065D0" w:rsidP="00223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2065D0" w:rsidRPr="00223658" w:rsidRDefault="002065D0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Собрания депутатов 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 2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денежном содержании муниципальных служащих муниципального образования «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Васильево-</w:t>
      </w:r>
      <w:proofErr w:type="spellStart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Ханжоновское</w:t>
      </w:r>
      <w:proofErr w:type="spellEnd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следующее изменение:</w:t>
      </w:r>
    </w:p>
    <w:p w:rsidR="002065D0" w:rsidRPr="00223658" w:rsidRDefault="002065D0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1) в пункте 6 статьи 2 Положения о денежном содержании муниципальных служащих муниципального образования «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Васильево-</w:t>
      </w:r>
      <w:proofErr w:type="spellStart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Ханжоновское</w:t>
      </w:r>
      <w:proofErr w:type="spellEnd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слова «премии за выполнение» заменить словами «премии, в том числе за выполнение».</w:t>
      </w:r>
    </w:p>
    <w:p w:rsidR="002065D0" w:rsidRPr="00223658" w:rsidRDefault="002065D0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8B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23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84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223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вступает в силу со дня официального опубликования. </w:t>
      </w:r>
    </w:p>
    <w:p w:rsidR="00223658" w:rsidRPr="00C848BD" w:rsidRDefault="00C848BD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848B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постоянную комиссию Собрания депутатов Васильево-Ханжоновского сельского поселения  по вопросам местного самоуправления, связям с общественными организациями, социальной и молодежной политике, торговли, бытового обслуживания, охране общественного порядка (председатель комиссии </w:t>
      </w:r>
      <w:proofErr w:type="gramStart"/>
      <w:r w:rsidRPr="00C848BD">
        <w:rPr>
          <w:rFonts w:ascii="Times New Roman" w:hAnsi="Times New Roman"/>
          <w:sz w:val="28"/>
          <w:szCs w:val="28"/>
        </w:rPr>
        <w:t>–В</w:t>
      </w:r>
      <w:proofErr w:type="gramEnd"/>
      <w:r w:rsidRPr="00C848BD">
        <w:rPr>
          <w:rFonts w:ascii="Times New Roman" w:hAnsi="Times New Roman"/>
          <w:sz w:val="28"/>
          <w:szCs w:val="28"/>
        </w:rPr>
        <w:t>асильева А.А.</w:t>
      </w:r>
      <w:r w:rsidRPr="00C848BD">
        <w:rPr>
          <w:rFonts w:ascii="Times New Roman" w:hAnsi="Times New Roman"/>
          <w:sz w:val="28"/>
          <w:szCs w:val="28"/>
        </w:rPr>
        <w:t>)</w:t>
      </w:r>
      <w:r w:rsidRPr="00C848BD">
        <w:rPr>
          <w:rFonts w:ascii="Times New Roman" w:hAnsi="Times New Roman"/>
          <w:sz w:val="28"/>
          <w:szCs w:val="28"/>
        </w:rPr>
        <w:t xml:space="preserve"> </w:t>
      </w:r>
    </w:p>
    <w:p w:rsidR="002065D0" w:rsidRPr="00223658" w:rsidRDefault="002065D0" w:rsidP="002065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депутатов -</w:t>
      </w:r>
    </w:p>
    <w:p w:rsidR="000669D1" w:rsidRPr="00223658" w:rsidRDefault="000669D1" w:rsidP="002065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2065D0"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лава </w:t>
      </w: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Васильево-Ханжоновского</w:t>
      </w:r>
    </w:p>
    <w:p w:rsidR="002065D0" w:rsidRPr="00223658" w:rsidRDefault="002065D0" w:rsidP="002065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                      </w:t>
      </w: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23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0669D1"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С.И.  </w:t>
      </w:r>
      <w:proofErr w:type="spellStart"/>
      <w:r w:rsidR="000669D1"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Комашня</w:t>
      </w:r>
      <w:proofErr w:type="spellEnd"/>
    </w:p>
    <w:p w:rsidR="00223658" w:rsidRPr="00223658" w:rsidRDefault="00223658" w:rsidP="0022365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58">
        <w:rPr>
          <w:rFonts w:ascii="Times New Roman" w:eastAsia="Times New Roman" w:hAnsi="Times New Roman"/>
          <w:sz w:val="24"/>
          <w:szCs w:val="24"/>
          <w:lang w:eastAsia="ru-RU"/>
        </w:rPr>
        <w:t>село Васильево-</w:t>
      </w:r>
      <w:proofErr w:type="spellStart"/>
      <w:r w:rsidRPr="00223658">
        <w:rPr>
          <w:rFonts w:ascii="Times New Roman" w:eastAsia="Times New Roman" w:hAnsi="Times New Roman"/>
          <w:sz w:val="24"/>
          <w:szCs w:val="24"/>
          <w:lang w:eastAsia="ru-RU"/>
        </w:rPr>
        <w:t>Ханжоновка</w:t>
      </w:r>
      <w:proofErr w:type="spellEnd"/>
    </w:p>
    <w:p w:rsidR="00223658" w:rsidRPr="00223658" w:rsidRDefault="00223658" w:rsidP="0022365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58">
        <w:rPr>
          <w:rFonts w:ascii="Times New Roman" w:eastAsia="Times New Roman" w:hAnsi="Times New Roman"/>
          <w:sz w:val="24"/>
          <w:szCs w:val="24"/>
          <w:lang w:eastAsia="ru-RU"/>
        </w:rPr>
        <w:t>2022 года</w:t>
      </w:r>
    </w:p>
    <w:p w:rsidR="00223658" w:rsidRPr="00223658" w:rsidRDefault="00223658" w:rsidP="0022365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5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:rsidR="002065D0" w:rsidRPr="00223658" w:rsidRDefault="002065D0" w:rsidP="00206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5D0" w:rsidRDefault="002065D0" w:rsidP="00206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5D0" w:rsidRDefault="002065D0" w:rsidP="002065D0"/>
    <w:p w:rsidR="00F518CC" w:rsidRDefault="00F518CC"/>
    <w:sectPr w:rsidR="00F5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C7" w:rsidRDefault="00E429C7" w:rsidP="000669D1">
      <w:pPr>
        <w:spacing w:after="0" w:line="240" w:lineRule="auto"/>
      </w:pPr>
      <w:r>
        <w:separator/>
      </w:r>
    </w:p>
  </w:endnote>
  <w:endnote w:type="continuationSeparator" w:id="0">
    <w:p w:rsidR="00E429C7" w:rsidRDefault="00E429C7" w:rsidP="0006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C7" w:rsidRDefault="00E429C7" w:rsidP="000669D1">
      <w:pPr>
        <w:spacing w:after="0" w:line="240" w:lineRule="auto"/>
      </w:pPr>
      <w:r>
        <w:separator/>
      </w:r>
    </w:p>
  </w:footnote>
  <w:footnote w:type="continuationSeparator" w:id="0">
    <w:p w:rsidR="00E429C7" w:rsidRDefault="00E429C7" w:rsidP="0006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9F"/>
    <w:rsid w:val="000553F1"/>
    <w:rsid w:val="000669D1"/>
    <w:rsid w:val="002065D0"/>
    <w:rsid w:val="00223658"/>
    <w:rsid w:val="004C3480"/>
    <w:rsid w:val="005B029F"/>
    <w:rsid w:val="0062367F"/>
    <w:rsid w:val="007E61E7"/>
    <w:rsid w:val="00C848BD"/>
    <w:rsid w:val="00DB4B91"/>
    <w:rsid w:val="00E429C7"/>
    <w:rsid w:val="00F45461"/>
    <w:rsid w:val="00F5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9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6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9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9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6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9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2022-08-30T11:35:00Z</cp:lastPrinted>
  <dcterms:created xsi:type="dcterms:W3CDTF">2022-08-30T08:04:00Z</dcterms:created>
  <dcterms:modified xsi:type="dcterms:W3CDTF">2022-08-30T11:45:00Z</dcterms:modified>
</cp:coreProperties>
</file>